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BC65" w14:textId="07264CB5" w:rsidR="00114CC0" w:rsidRPr="00EE0AD4" w:rsidRDefault="00114CC0" w:rsidP="00114CC0">
      <w:pPr>
        <w:rPr>
          <w:b/>
          <w:bCs/>
          <w:sz w:val="28"/>
          <w:szCs w:val="28"/>
        </w:rPr>
      </w:pPr>
      <w:r w:rsidRPr="00EE0AD4">
        <w:rPr>
          <w:b/>
          <w:bCs/>
          <w:color w:val="00A54D"/>
          <w:sz w:val="28"/>
          <w:szCs w:val="28"/>
        </w:rPr>
        <w:t xml:space="preserve">Keep Wales Tidy </w:t>
      </w:r>
      <w:r w:rsidR="005E08AE">
        <w:rPr>
          <w:b/>
          <w:bCs/>
          <w:color w:val="00A54D"/>
          <w:sz w:val="28"/>
          <w:szCs w:val="28"/>
        </w:rPr>
        <w:t>R</w:t>
      </w:r>
      <w:r w:rsidRPr="00EE0AD4">
        <w:rPr>
          <w:b/>
          <w:bCs/>
          <w:color w:val="00A54D"/>
          <w:sz w:val="28"/>
          <w:szCs w:val="28"/>
        </w:rPr>
        <w:t xml:space="preserve">isk </w:t>
      </w:r>
      <w:r w:rsidR="005E08AE">
        <w:rPr>
          <w:b/>
          <w:bCs/>
          <w:color w:val="00A54D"/>
          <w:sz w:val="28"/>
          <w:szCs w:val="28"/>
        </w:rPr>
        <w:t>A</w:t>
      </w:r>
      <w:r w:rsidRPr="00EE0AD4">
        <w:rPr>
          <w:b/>
          <w:bCs/>
          <w:color w:val="00A54D"/>
          <w:sz w:val="28"/>
          <w:szCs w:val="28"/>
        </w:rPr>
        <w:t>ssessment</w:t>
      </w:r>
      <w:r w:rsidR="005E08AE">
        <w:rPr>
          <w:b/>
          <w:bCs/>
          <w:color w:val="00A54D"/>
          <w:sz w:val="28"/>
          <w:szCs w:val="28"/>
        </w:rPr>
        <w:t xml:space="preserve"> Template</w:t>
      </w:r>
      <w:r w:rsidRPr="00EE0AD4">
        <w:rPr>
          <w:b/>
          <w:bCs/>
          <w:sz w:val="28"/>
          <w:szCs w:val="28"/>
        </w:rPr>
        <w:tab/>
      </w:r>
      <w:r w:rsidRPr="00EE0AD4">
        <w:rPr>
          <w:b/>
          <w:bCs/>
          <w:sz w:val="28"/>
          <w:szCs w:val="28"/>
        </w:rPr>
        <w:tab/>
      </w:r>
    </w:p>
    <w:p w14:paraId="0D536335" w14:textId="217F811A" w:rsidR="00114CC0" w:rsidRDefault="00114CC0" w:rsidP="00114CC0">
      <w:r w:rsidRPr="00B2410D">
        <w:rPr>
          <w:szCs w:val="28"/>
        </w:rPr>
        <w:t>Name:</w:t>
      </w:r>
      <w:r w:rsidRPr="00441C9B">
        <w:rPr>
          <w:sz w:val="28"/>
          <w:szCs w:val="28"/>
        </w:rPr>
        <w:tab/>
      </w:r>
      <w:r>
        <w:tab/>
      </w:r>
      <w:r>
        <w:tab/>
      </w:r>
      <w:r>
        <w:tab/>
        <w:t xml:space="preserve">                                                                      </w:t>
      </w:r>
      <w:r w:rsidR="009A1536">
        <w:tab/>
      </w:r>
      <w:r w:rsidRPr="0036065F">
        <w:t xml:space="preserve">Assessment </w:t>
      </w:r>
      <w:r w:rsidR="00D45DE3">
        <w:t>n</w:t>
      </w:r>
      <w:r w:rsidRPr="0036065F">
        <w:t>umber:</w:t>
      </w:r>
      <w:r w:rsidRPr="0036065F">
        <w:tab/>
      </w:r>
      <w:r w:rsidRPr="0036065F">
        <w:tab/>
      </w:r>
      <w:r w:rsidRPr="0036065F">
        <w:tab/>
      </w:r>
      <w:r w:rsidRPr="0036065F">
        <w:tab/>
      </w:r>
      <w:r w:rsidRPr="0036065F">
        <w:tab/>
      </w:r>
      <w:r w:rsidRPr="0036065F">
        <w:tab/>
        <w:t>Date:</w:t>
      </w:r>
    </w:p>
    <w:p w14:paraId="5311AD0A" w14:textId="3130AF88" w:rsidR="00114CC0" w:rsidRPr="0036065F" w:rsidRDefault="00114CC0" w:rsidP="00114CC0">
      <w:r>
        <w:t xml:space="preserve">Location </w:t>
      </w:r>
      <w:r w:rsidR="00EC1EC3">
        <w:t>and</w:t>
      </w:r>
      <w:r>
        <w:t xml:space="preserve"> </w:t>
      </w:r>
      <w:r w:rsidR="00D45DE3">
        <w:t>g</w:t>
      </w:r>
      <w:r>
        <w:t xml:space="preserve">rid </w:t>
      </w:r>
      <w:r w:rsidR="00E63600">
        <w:t>r</w:t>
      </w:r>
      <w:r>
        <w:t>ef:  (</w:t>
      </w:r>
      <w:hyperlink r:id="rId8" w:history="1">
        <w:r w:rsidRPr="00EE0AD4">
          <w:rPr>
            <w:rStyle w:val="Hyperlink"/>
            <w:color w:val="00A54D"/>
          </w:rPr>
          <w:t>http://www.gridreferencefinder.com</w:t>
        </w:r>
      </w:hyperlink>
      <w:r>
        <w:t>)</w:t>
      </w:r>
      <w:r w:rsidR="009A1536">
        <w:tab/>
      </w:r>
      <w:r w:rsidR="009A1536">
        <w:tab/>
      </w:r>
      <w:r>
        <w:t xml:space="preserve">Nearest A&amp;E </w:t>
      </w:r>
      <w:r w:rsidR="00B10CA6">
        <w:t xml:space="preserve">and </w:t>
      </w:r>
      <w:r>
        <w:rPr>
          <w:rFonts w:ascii="Wingdings" w:eastAsia="Wingdings" w:hAnsi="Wingdings" w:cs="Wingdings"/>
        </w:rPr>
        <w:t>(</w:t>
      </w:r>
      <w:r>
        <w:t>:  (</w:t>
      </w:r>
      <w:hyperlink r:id="rId9" w:history="1">
        <w:r w:rsidRPr="00EE0AD4">
          <w:rPr>
            <w:rStyle w:val="Hyperlink"/>
            <w:color w:val="00A54D"/>
          </w:rPr>
          <w:t>http://www.wales.nhs.uk</w:t>
        </w:r>
      </w:hyperlink>
      <w:r>
        <w:t>)</w:t>
      </w:r>
      <w:r>
        <w:tab/>
      </w:r>
      <w:r>
        <w:tab/>
        <w:t xml:space="preserve">Mobile </w:t>
      </w:r>
      <w:r w:rsidR="009A1536">
        <w:t>c</w:t>
      </w:r>
      <w:r>
        <w:t>overage:</w:t>
      </w:r>
      <w:r w:rsidR="00EC1EC3">
        <w:t xml:space="preserve"> </w:t>
      </w:r>
      <w:r>
        <w:t>Yes / No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2"/>
        <w:gridCol w:w="458"/>
        <w:gridCol w:w="7463"/>
        <w:gridCol w:w="7"/>
        <w:gridCol w:w="437"/>
      </w:tblGrid>
      <w:tr w:rsidR="00114CC0" w:rsidRPr="005864A6" w14:paraId="5B66D483" w14:textId="77777777" w:rsidTr="2C2F29B7">
        <w:trPr>
          <w:trHeight w:val="615"/>
        </w:trPr>
        <w:tc>
          <w:tcPr>
            <w:tcW w:w="705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82828BB" w14:textId="043A9AE1" w:rsidR="00114CC0" w:rsidRPr="005864A6" w:rsidRDefault="00EC1EC3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b/>
              </w:rPr>
              <w:t>Further assessments required: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7AF6E70" w14:textId="77777777" w:rsidR="00114CC0" w:rsidRPr="005864A6" w:rsidRDefault="00114CC0" w:rsidP="0041216A">
            <w:pPr>
              <w:spacing w:after="0" w:line="240" w:lineRule="auto"/>
              <w:rPr>
                <w:sz w:val="28"/>
                <w:szCs w:val="28"/>
              </w:rPr>
            </w:pPr>
            <w:r w:rsidRPr="005864A6">
              <w:rPr>
                <w:rFonts w:ascii="Wingdings" w:eastAsia="Wingdings" w:hAnsi="Wingdings" w:cs="Wingdings"/>
                <w:sz w:val="28"/>
                <w:szCs w:val="28"/>
              </w:rPr>
              <w:sym w:font="Wingdings" w:char="F0FC"/>
            </w:r>
          </w:p>
        </w:tc>
        <w:tc>
          <w:tcPr>
            <w:tcW w:w="747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02CBD17" w14:textId="5B7D2DA9" w:rsidR="00114CC0" w:rsidRPr="005864A6" w:rsidRDefault="00EC1EC3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b/>
              </w:rPr>
              <w:t>Persons involved or affected by the task:</w:t>
            </w:r>
          </w:p>
        </w:tc>
        <w:tc>
          <w:tcPr>
            <w:tcW w:w="43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F5F059A" w14:textId="77777777" w:rsidR="00114CC0" w:rsidRPr="005864A6" w:rsidRDefault="00114CC0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rFonts w:ascii="Wingdings" w:eastAsia="Wingdings" w:hAnsi="Wingdings" w:cs="Wingdings"/>
                <w:sz w:val="28"/>
                <w:szCs w:val="28"/>
              </w:rPr>
              <w:sym w:font="Wingdings" w:char="F0FC"/>
            </w:r>
          </w:p>
        </w:tc>
      </w:tr>
      <w:tr w:rsidR="00114CC0" w:rsidRPr="005864A6" w14:paraId="290BFBF5" w14:textId="77777777" w:rsidTr="0041216A">
        <w:tc>
          <w:tcPr>
            <w:tcW w:w="7052" w:type="dxa"/>
            <w:tcBorders>
              <w:right w:val="single" w:sz="4" w:space="0" w:color="auto"/>
            </w:tcBorders>
          </w:tcPr>
          <w:p w14:paraId="12F39131" w14:textId="77777777" w:rsidR="00114CC0" w:rsidRPr="005864A6" w:rsidRDefault="00114CC0" w:rsidP="0041216A">
            <w:pPr>
              <w:spacing w:after="0" w:line="240" w:lineRule="auto"/>
            </w:pPr>
            <w:r w:rsidRPr="005864A6">
              <w:t>Fire</w:t>
            </w:r>
          </w:p>
        </w:tc>
        <w:tc>
          <w:tcPr>
            <w:tcW w:w="458" w:type="dxa"/>
            <w:tcBorders>
              <w:left w:val="single" w:sz="4" w:space="0" w:color="auto"/>
            </w:tcBorders>
          </w:tcPr>
          <w:p w14:paraId="2515B1FC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7463" w:type="dxa"/>
            <w:tcBorders>
              <w:right w:val="single" w:sz="4" w:space="0" w:color="auto"/>
            </w:tcBorders>
          </w:tcPr>
          <w:p w14:paraId="4C59D854" w14:textId="77777777" w:rsidR="00114CC0" w:rsidRPr="005864A6" w:rsidRDefault="00114CC0" w:rsidP="0041216A">
            <w:pPr>
              <w:spacing w:after="0" w:line="240" w:lineRule="auto"/>
            </w:pPr>
            <w:r w:rsidRPr="005864A6">
              <w:t>K</w:t>
            </w:r>
            <w:r>
              <w:t xml:space="preserve">eep </w:t>
            </w:r>
            <w:r w:rsidRPr="005864A6">
              <w:t>W</w:t>
            </w:r>
            <w:r>
              <w:t xml:space="preserve">ales </w:t>
            </w:r>
            <w:r w:rsidRPr="005864A6">
              <w:t>T</w:t>
            </w:r>
            <w:r>
              <w:t>idy</w:t>
            </w:r>
            <w:r w:rsidRPr="005864A6">
              <w:t xml:space="preserve"> employees</w:t>
            </w:r>
          </w:p>
        </w:tc>
        <w:tc>
          <w:tcPr>
            <w:tcW w:w="444" w:type="dxa"/>
            <w:gridSpan w:val="2"/>
            <w:tcBorders>
              <w:left w:val="single" w:sz="4" w:space="0" w:color="auto"/>
            </w:tcBorders>
          </w:tcPr>
          <w:p w14:paraId="2DCCE8CE" w14:textId="77777777" w:rsidR="00114CC0" w:rsidRPr="005864A6" w:rsidRDefault="00114CC0" w:rsidP="0041216A">
            <w:pPr>
              <w:spacing w:after="0" w:line="240" w:lineRule="auto"/>
            </w:pPr>
          </w:p>
        </w:tc>
      </w:tr>
      <w:tr w:rsidR="00114CC0" w:rsidRPr="005864A6" w14:paraId="3F632A0F" w14:textId="77777777" w:rsidTr="2C2F29B7">
        <w:tc>
          <w:tcPr>
            <w:tcW w:w="7052" w:type="dxa"/>
            <w:tcBorders>
              <w:right w:val="single" w:sz="4" w:space="0" w:color="000000" w:themeColor="text1"/>
            </w:tcBorders>
          </w:tcPr>
          <w:p w14:paraId="4BCDA6AB" w14:textId="000FC13C" w:rsidR="00114CC0" w:rsidRPr="005864A6" w:rsidRDefault="00114CC0" w:rsidP="0041216A">
            <w:pPr>
              <w:spacing w:after="0" w:line="240" w:lineRule="auto"/>
            </w:pPr>
            <w:r w:rsidRPr="005864A6">
              <w:t xml:space="preserve">Control of </w:t>
            </w:r>
            <w:r w:rsidR="002D04DC">
              <w:t>s</w:t>
            </w:r>
            <w:r w:rsidRPr="005864A6">
              <w:t xml:space="preserve">ubstances </w:t>
            </w:r>
            <w:r w:rsidR="002D04DC">
              <w:t>h</w:t>
            </w:r>
            <w:r w:rsidRPr="005864A6">
              <w:t xml:space="preserve">azardous to </w:t>
            </w:r>
            <w:r w:rsidR="002D04DC">
              <w:t>h</w:t>
            </w:r>
            <w:r w:rsidRPr="005864A6">
              <w:t>ealth</w:t>
            </w:r>
          </w:p>
        </w:tc>
        <w:tc>
          <w:tcPr>
            <w:tcW w:w="458" w:type="dxa"/>
            <w:tcBorders>
              <w:left w:val="single" w:sz="4" w:space="0" w:color="000000" w:themeColor="text1"/>
            </w:tcBorders>
          </w:tcPr>
          <w:p w14:paraId="2B7FBE98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7463" w:type="dxa"/>
            <w:tcBorders>
              <w:right w:val="single" w:sz="4" w:space="0" w:color="000000" w:themeColor="text1"/>
            </w:tcBorders>
          </w:tcPr>
          <w:p w14:paraId="5EBFAA34" w14:textId="43B04C59" w:rsidR="00114CC0" w:rsidRPr="005864A6" w:rsidRDefault="00114CC0" w:rsidP="0041216A">
            <w:pPr>
              <w:spacing w:after="0" w:line="240" w:lineRule="auto"/>
            </w:pPr>
            <w:r w:rsidRPr="005864A6">
              <w:t>Employees</w:t>
            </w:r>
            <w:r w:rsidR="00EC1EC3">
              <w:t xml:space="preserve"> </w:t>
            </w:r>
            <w:r w:rsidR="009A1536">
              <w:t>–</w:t>
            </w:r>
            <w:r w:rsidRPr="005864A6">
              <w:t xml:space="preserve"> other organisations</w:t>
            </w:r>
          </w:p>
        </w:tc>
        <w:tc>
          <w:tcPr>
            <w:tcW w:w="444" w:type="dxa"/>
            <w:gridSpan w:val="2"/>
            <w:tcBorders>
              <w:left w:val="single" w:sz="4" w:space="0" w:color="000000" w:themeColor="text1"/>
            </w:tcBorders>
          </w:tcPr>
          <w:p w14:paraId="79F176B0" w14:textId="77777777" w:rsidR="00114CC0" w:rsidRPr="005864A6" w:rsidRDefault="00114CC0" w:rsidP="0041216A">
            <w:pPr>
              <w:spacing w:after="0" w:line="240" w:lineRule="auto"/>
            </w:pPr>
          </w:p>
        </w:tc>
      </w:tr>
      <w:tr w:rsidR="00114CC0" w:rsidRPr="005864A6" w14:paraId="09EC98BA" w14:textId="77777777" w:rsidTr="2C2F29B7">
        <w:tc>
          <w:tcPr>
            <w:tcW w:w="7052" w:type="dxa"/>
            <w:tcBorders>
              <w:right w:val="single" w:sz="4" w:space="0" w:color="000000" w:themeColor="text1"/>
            </w:tcBorders>
          </w:tcPr>
          <w:p w14:paraId="5A515F7C" w14:textId="5CA1A81C" w:rsidR="00114CC0" w:rsidRPr="005864A6" w:rsidRDefault="00114CC0" w:rsidP="0041216A">
            <w:pPr>
              <w:spacing w:after="0" w:line="240" w:lineRule="auto"/>
            </w:pPr>
            <w:r w:rsidRPr="005864A6">
              <w:t xml:space="preserve">Young people </w:t>
            </w:r>
            <w:r w:rsidR="00EC1EC3">
              <w:t>and</w:t>
            </w:r>
            <w:r w:rsidRPr="005864A6">
              <w:t xml:space="preserve"> children</w:t>
            </w:r>
          </w:p>
        </w:tc>
        <w:tc>
          <w:tcPr>
            <w:tcW w:w="458" w:type="dxa"/>
            <w:tcBorders>
              <w:left w:val="single" w:sz="4" w:space="0" w:color="000000" w:themeColor="text1"/>
            </w:tcBorders>
          </w:tcPr>
          <w:p w14:paraId="7EC8F04F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7463" w:type="dxa"/>
            <w:tcBorders>
              <w:right w:val="single" w:sz="4" w:space="0" w:color="000000" w:themeColor="text1"/>
            </w:tcBorders>
          </w:tcPr>
          <w:p w14:paraId="7DB805D9" w14:textId="77777777" w:rsidR="00114CC0" w:rsidRPr="005864A6" w:rsidRDefault="00114CC0" w:rsidP="0041216A">
            <w:pPr>
              <w:spacing w:after="0" w:line="240" w:lineRule="auto"/>
            </w:pPr>
            <w:r w:rsidRPr="005864A6">
              <w:t>Volunteers</w:t>
            </w:r>
          </w:p>
        </w:tc>
        <w:tc>
          <w:tcPr>
            <w:tcW w:w="444" w:type="dxa"/>
            <w:gridSpan w:val="2"/>
            <w:tcBorders>
              <w:left w:val="single" w:sz="4" w:space="0" w:color="000000" w:themeColor="text1"/>
            </w:tcBorders>
          </w:tcPr>
          <w:p w14:paraId="17C55F7A" w14:textId="77777777" w:rsidR="00114CC0" w:rsidRPr="005864A6" w:rsidRDefault="00114CC0" w:rsidP="0041216A">
            <w:pPr>
              <w:spacing w:after="0" w:line="240" w:lineRule="auto"/>
            </w:pPr>
          </w:p>
        </w:tc>
      </w:tr>
      <w:tr w:rsidR="00114CC0" w:rsidRPr="005864A6" w14:paraId="0F49957F" w14:textId="77777777" w:rsidTr="2C2F29B7">
        <w:tc>
          <w:tcPr>
            <w:tcW w:w="7052" w:type="dxa"/>
            <w:tcBorders>
              <w:right w:val="single" w:sz="4" w:space="0" w:color="000000" w:themeColor="text1"/>
            </w:tcBorders>
          </w:tcPr>
          <w:p w14:paraId="54ABBD09" w14:textId="6759E1F6" w:rsidR="00114CC0" w:rsidRPr="005864A6" w:rsidRDefault="00EC1EC3" w:rsidP="0041216A">
            <w:pPr>
              <w:spacing w:after="0" w:line="240" w:lineRule="auto"/>
            </w:pPr>
            <w:r w:rsidRPr="005864A6">
              <w:t>Nursing</w:t>
            </w:r>
            <w:r>
              <w:t xml:space="preserve"> </w:t>
            </w:r>
            <w:r w:rsidRPr="005864A6">
              <w:t>/</w:t>
            </w:r>
            <w:r>
              <w:t xml:space="preserve"> </w:t>
            </w:r>
            <w:r w:rsidRPr="005864A6">
              <w:t>expectant mothers</w:t>
            </w:r>
          </w:p>
        </w:tc>
        <w:tc>
          <w:tcPr>
            <w:tcW w:w="458" w:type="dxa"/>
            <w:tcBorders>
              <w:left w:val="single" w:sz="4" w:space="0" w:color="000000" w:themeColor="text1"/>
            </w:tcBorders>
          </w:tcPr>
          <w:p w14:paraId="5B7FD537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7463" w:type="dxa"/>
            <w:tcBorders>
              <w:right w:val="single" w:sz="4" w:space="0" w:color="000000" w:themeColor="text1"/>
            </w:tcBorders>
          </w:tcPr>
          <w:p w14:paraId="52237BBE" w14:textId="4C793CD8" w:rsidR="00114CC0" w:rsidRPr="005864A6" w:rsidRDefault="00114CC0" w:rsidP="0041216A">
            <w:pPr>
              <w:spacing w:after="0" w:line="240" w:lineRule="auto"/>
            </w:pPr>
            <w:r w:rsidRPr="005864A6">
              <w:t xml:space="preserve">Members of the </w:t>
            </w:r>
            <w:r w:rsidR="00EC1EC3">
              <w:t>p</w:t>
            </w:r>
            <w:r w:rsidRPr="005864A6">
              <w:t>ublic</w:t>
            </w:r>
          </w:p>
        </w:tc>
        <w:tc>
          <w:tcPr>
            <w:tcW w:w="444" w:type="dxa"/>
            <w:gridSpan w:val="2"/>
            <w:tcBorders>
              <w:left w:val="single" w:sz="4" w:space="0" w:color="000000" w:themeColor="text1"/>
            </w:tcBorders>
          </w:tcPr>
          <w:p w14:paraId="364EFCEB" w14:textId="77777777" w:rsidR="00114CC0" w:rsidRPr="005864A6" w:rsidRDefault="00114CC0" w:rsidP="0041216A">
            <w:pPr>
              <w:spacing w:after="0" w:line="240" w:lineRule="auto"/>
            </w:pPr>
          </w:p>
        </w:tc>
      </w:tr>
      <w:tr w:rsidR="00114CC0" w:rsidRPr="005864A6" w14:paraId="03853CA3" w14:textId="77777777" w:rsidTr="2C2F29B7">
        <w:tc>
          <w:tcPr>
            <w:tcW w:w="7052" w:type="dxa"/>
            <w:tcBorders>
              <w:right w:val="single" w:sz="4" w:space="0" w:color="000000" w:themeColor="text1"/>
            </w:tcBorders>
          </w:tcPr>
          <w:p w14:paraId="14F8DF9D" w14:textId="77777777" w:rsidR="00114CC0" w:rsidRPr="005864A6" w:rsidRDefault="00114CC0" w:rsidP="0041216A">
            <w:pPr>
              <w:spacing w:after="0" w:line="240" w:lineRule="auto"/>
            </w:pPr>
            <w:r w:rsidRPr="005864A6">
              <w:t>People with disabilities</w:t>
            </w:r>
          </w:p>
        </w:tc>
        <w:tc>
          <w:tcPr>
            <w:tcW w:w="458" w:type="dxa"/>
            <w:tcBorders>
              <w:left w:val="single" w:sz="4" w:space="0" w:color="000000" w:themeColor="text1"/>
            </w:tcBorders>
          </w:tcPr>
          <w:p w14:paraId="2AA73F89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7463" w:type="dxa"/>
            <w:tcBorders>
              <w:right w:val="single" w:sz="4" w:space="0" w:color="000000" w:themeColor="text1"/>
            </w:tcBorders>
          </w:tcPr>
          <w:p w14:paraId="6D3D38C4" w14:textId="77777777" w:rsidR="00114CC0" w:rsidRPr="005864A6" w:rsidRDefault="00114CC0" w:rsidP="0041216A">
            <w:pPr>
              <w:spacing w:after="0" w:line="240" w:lineRule="auto"/>
            </w:pPr>
            <w:r w:rsidRPr="005864A6">
              <w:t>Contractors</w:t>
            </w:r>
          </w:p>
        </w:tc>
        <w:tc>
          <w:tcPr>
            <w:tcW w:w="444" w:type="dxa"/>
            <w:gridSpan w:val="2"/>
            <w:tcBorders>
              <w:left w:val="single" w:sz="4" w:space="0" w:color="000000" w:themeColor="text1"/>
            </w:tcBorders>
          </w:tcPr>
          <w:p w14:paraId="60B7BAC7" w14:textId="77777777" w:rsidR="00114CC0" w:rsidRPr="005864A6" w:rsidRDefault="00114CC0" w:rsidP="0041216A">
            <w:pPr>
              <w:spacing w:after="0" w:line="240" w:lineRule="auto"/>
            </w:pPr>
          </w:p>
        </w:tc>
      </w:tr>
    </w:tbl>
    <w:p w14:paraId="2973F29D" w14:textId="77777777" w:rsidR="00114CC0" w:rsidRPr="00441C9B" w:rsidRDefault="00114CC0" w:rsidP="00114CC0">
      <w:pPr>
        <w:rPr>
          <w:sz w:val="16"/>
          <w:szCs w:val="16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6520"/>
        <w:gridCol w:w="1276"/>
        <w:gridCol w:w="851"/>
        <w:gridCol w:w="1275"/>
      </w:tblGrid>
      <w:tr w:rsidR="009A1536" w:rsidRPr="005864A6" w14:paraId="13432D3C" w14:textId="77777777" w:rsidTr="004F318E">
        <w:tc>
          <w:tcPr>
            <w:tcW w:w="15417" w:type="dxa"/>
            <w:gridSpan w:val="6"/>
          </w:tcPr>
          <w:p w14:paraId="4CC312F1" w14:textId="77777777" w:rsidR="0024754C" w:rsidRPr="00D977F8" w:rsidRDefault="0024754C" w:rsidP="0024754C">
            <w:pPr>
              <w:rPr>
                <w:b/>
              </w:rPr>
            </w:pPr>
            <w:r w:rsidRPr="00D977F8">
              <w:rPr>
                <w:b/>
              </w:rPr>
              <w:t xml:space="preserve">The time of high tide at this location is xxxx. The time of low tide is xxxx </w:t>
            </w:r>
          </w:p>
          <w:p w14:paraId="72BA7EB1" w14:textId="77777777" w:rsidR="0024754C" w:rsidRPr="00D977F8" w:rsidRDefault="0024754C" w:rsidP="0024754C">
            <w:pPr>
              <w:rPr>
                <w:b/>
              </w:rPr>
            </w:pPr>
            <w:r w:rsidRPr="00D977F8">
              <w:rPr>
                <w:b/>
              </w:rPr>
              <w:t>The nearest vehicle road access point is xxxx</w:t>
            </w:r>
          </w:p>
          <w:p w14:paraId="7EA82292" w14:textId="7E8351A6" w:rsidR="009A1536" w:rsidRPr="00C168FC" w:rsidRDefault="0024754C" w:rsidP="00C168FC">
            <w:pPr>
              <w:rPr>
                <w:b/>
                <w:color w:val="3C3C3B"/>
              </w:rPr>
            </w:pPr>
            <w:r w:rsidRPr="00D977F8">
              <w:rPr>
                <w:b/>
              </w:rPr>
              <w:t>The following areas have been identified as potentially dangerous and participants will be warned accordingly:</w:t>
            </w:r>
          </w:p>
        </w:tc>
      </w:tr>
      <w:tr w:rsidR="00114CC0" w:rsidRPr="005864A6" w14:paraId="61D393D9" w14:textId="77777777" w:rsidTr="0041216A">
        <w:tc>
          <w:tcPr>
            <w:tcW w:w="4503" w:type="dxa"/>
          </w:tcPr>
          <w:p w14:paraId="602F29C1" w14:textId="0A905DF8" w:rsidR="00114CC0" w:rsidRPr="005864A6" w:rsidRDefault="00114CC0" w:rsidP="0041216A">
            <w:pPr>
              <w:spacing w:after="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 xml:space="preserve">Hazards </w:t>
            </w:r>
            <w:r w:rsidR="00911878">
              <w:rPr>
                <w:b/>
              </w:rPr>
              <w:t>i</w:t>
            </w:r>
            <w:r w:rsidRPr="005864A6">
              <w:rPr>
                <w:b/>
              </w:rPr>
              <w:t>dentified</w:t>
            </w:r>
          </w:p>
        </w:tc>
        <w:tc>
          <w:tcPr>
            <w:tcW w:w="992" w:type="dxa"/>
          </w:tcPr>
          <w:p w14:paraId="0C61BE36" w14:textId="77777777" w:rsidR="00114CC0" w:rsidRPr="005864A6" w:rsidRDefault="00114CC0" w:rsidP="0041216A">
            <w:pPr>
              <w:spacing w:after="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Severity (S)</w:t>
            </w:r>
          </w:p>
        </w:tc>
        <w:tc>
          <w:tcPr>
            <w:tcW w:w="6520" w:type="dxa"/>
          </w:tcPr>
          <w:p w14:paraId="1CCAE314" w14:textId="23C02EAF" w:rsidR="00114CC0" w:rsidRPr="005864A6" w:rsidRDefault="00114CC0" w:rsidP="0041216A">
            <w:pPr>
              <w:spacing w:after="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 xml:space="preserve">Control </w:t>
            </w:r>
            <w:r w:rsidR="00911878">
              <w:rPr>
                <w:b/>
              </w:rPr>
              <w:t>m</w:t>
            </w:r>
            <w:r w:rsidRPr="005864A6">
              <w:rPr>
                <w:b/>
              </w:rPr>
              <w:t xml:space="preserve">easures </w:t>
            </w:r>
            <w:r w:rsidR="00911878">
              <w:rPr>
                <w:b/>
              </w:rPr>
              <w:t>c</w:t>
            </w:r>
            <w:r w:rsidRPr="005864A6">
              <w:rPr>
                <w:b/>
              </w:rPr>
              <w:t xml:space="preserve">urrently in </w:t>
            </w:r>
            <w:r w:rsidR="00911878">
              <w:rPr>
                <w:b/>
              </w:rPr>
              <w:t>p</w:t>
            </w:r>
            <w:r w:rsidRPr="005864A6">
              <w:rPr>
                <w:b/>
              </w:rPr>
              <w:t>lace</w:t>
            </w:r>
          </w:p>
        </w:tc>
        <w:tc>
          <w:tcPr>
            <w:tcW w:w="1276" w:type="dxa"/>
          </w:tcPr>
          <w:p w14:paraId="2E76385B" w14:textId="77777777" w:rsidR="00114CC0" w:rsidRPr="005864A6" w:rsidRDefault="00114CC0" w:rsidP="0041216A">
            <w:pPr>
              <w:spacing w:after="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Likelihood (L)</w:t>
            </w:r>
          </w:p>
        </w:tc>
        <w:tc>
          <w:tcPr>
            <w:tcW w:w="851" w:type="dxa"/>
          </w:tcPr>
          <w:p w14:paraId="085CB67B" w14:textId="77777777" w:rsidR="00114CC0" w:rsidRPr="005864A6" w:rsidRDefault="00114CC0" w:rsidP="0041216A">
            <w:pPr>
              <w:spacing w:after="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Score (S x L)</w:t>
            </w:r>
          </w:p>
        </w:tc>
        <w:tc>
          <w:tcPr>
            <w:tcW w:w="1275" w:type="dxa"/>
          </w:tcPr>
          <w:p w14:paraId="67D141BB" w14:textId="77777777" w:rsidR="00114CC0" w:rsidRPr="005864A6" w:rsidRDefault="00114CC0" w:rsidP="0041216A">
            <w:pPr>
              <w:spacing w:after="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Rating</w:t>
            </w:r>
          </w:p>
        </w:tc>
      </w:tr>
      <w:tr w:rsidR="00114CC0" w:rsidRPr="005864A6" w14:paraId="0BA6900B" w14:textId="77777777" w:rsidTr="0041216A">
        <w:tc>
          <w:tcPr>
            <w:tcW w:w="4503" w:type="dxa"/>
          </w:tcPr>
          <w:p w14:paraId="0CDBE1C6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14:paraId="6A7118A8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0FCBD9EC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14:paraId="1A73F400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6D645F7E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3EB04728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7BB99F09" w14:textId="77777777" w:rsidTr="0041216A">
        <w:tc>
          <w:tcPr>
            <w:tcW w:w="4503" w:type="dxa"/>
          </w:tcPr>
          <w:p w14:paraId="0FF0A68E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14:paraId="1E323DAD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0874D025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14:paraId="0461DB0F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391D8A18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3D4784AC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6F9C8FDD" w14:textId="77777777" w:rsidTr="0041216A">
        <w:tc>
          <w:tcPr>
            <w:tcW w:w="4503" w:type="dxa"/>
          </w:tcPr>
          <w:p w14:paraId="1B171355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14:paraId="5F4D6F7B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38BAA617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14:paraId="6B82831D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08ECE9AC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03CD21F6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089AF7F5" w14:textId="77777777" w:rsidTr="0041216A">
        <w:tc>
          <w:tcPr>
            <w:tcW w:w="4503" w:type="dxa"/>
          </w:tcPr>
          <w:p w14:paraId="644805A6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14:paraId="3A0D8E97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3524162A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14:paraId="447324E5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105B44A7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18657DE2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1CD5C33E" w14:textId="77777777" w:rsidTr="0041216A">
        <w:tc>
          <w:tcPr>
            <w:tcW w:w="4503" w:type="dxa"/>
          </w:tcPr>
          <w:p w14:paraId="3C2735F7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14:paraId="474E14E7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1984C966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14:paraId="162EFB9D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23777A4C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399B7B4B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1C468C23" w14:textId="77777777" w:rsidTr="0041216A">
        <w:tc>
          <w:tcPr>
            <w:tcW w:w="4503" w:type="dxa"/>
          </w:tcPr>
          <w:p w14:paraId="4FAFD094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14:paraId="26E19A4E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37E96253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14:paraId="0F6DE8A4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068290EE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59FEBA86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6F5F7665" w14:textId="77777777" w:rsidTr="0041216A">
        <w:tc>
          <w:tcPr>
            <w:tcW w:w="4503" w:type="dxa"/>
          </w:tcPr>
          <w:p w14:paraId="597ACBF1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14:paraId="56EEC35A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20C935A1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14:paraId="621B2479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46531EA2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7DCAFD2C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36969E3D" w14:textId="77777777" w:rsidTr="0041216A">
        <w:tc>
          <w:tcPr>
            <w:tcW w:w="4503" w:type="dxa"/>
          </w:tcPr>
          <w:p w14:paraId="3C4DF2CF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14:paraId="1568BB41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6DE46E19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14:paraId="6F60ABD7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6AAD538F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166B89EA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1AAFB427" w14:textId="77777777" w:rsidTr="0041216A">
        <w:tc>
          <w:tcPr>
            <w:tcW w:w="4503" w:type="dxa"/>
          </w:tcPr>
          <w:p w14:paraId="4B4167E5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14:paraId="273B9EF3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354D9330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14:paraId="7C147A24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389EB1E3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3B1B2037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5C3B3D76" w14:textId="77777777" w:rsidTr="0041216A">
        <w:tc>
          <w:tcPr>
            <w:tcW w:w="4503" w:type="dxa"/>
          </w:tcPr>
          <w:p w14:paraId="1426FD4B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14:paraId="36CFF333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62B1B3E8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14:paraId="564FB6F4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4B2A8927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39DC8731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022F3104" w14:textId="77777777" w:rsidTr="0041216A">
        <w:tc>
          <w:tcPr>
            <w:tcW w:w="4503" w:type="dxa"/>
          </w:tcPr>
          <w:p w14:paraId="67B1CFD3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14:paraId="2B7ECA70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3A28FD09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14:paraId="51800DA6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389868CE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49F975F6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72FC3A18" w14:textId="77777777" w:rsidTr="0041216A">
        <w:tc>
          <w:tcPr>
            <w:tcW w:w="4503" w:type="dxa"/>
          </w:tcPr>
          <w:p w14:paraId="4A62E584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14:paraId="4F0BE047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15A7F024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14:paraId="66B46194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31105610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5AC281D9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21283A0A" w14:textId="77777777" w:rsidTr="0041216A">
        <w:tc>
          <w:tcPr>
            <w:tcW w:w="4503" w:type="dxa"/>
          </w:tcPr>
          <w:p w14:paraId="514DA9DF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14:paraId="2B7AB34B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1D3D1193" w14:textId="77777777" w:rsidR="00114CC0" w:rsidRPr="005864A6" w:rsidRDefault="00114CC0" w:rsidP="0041216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14:paraId="4AD7F943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5A825668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5539B02B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4CC0" w:rsidRPr="005864A6" w14:paraId="0B6CA28D" w14:textId="77777777" w:rsidTr="0041216A">
        <w:tc>
          <w:tcPr>
            <w:tcW w:w="4503" w:type="dxa"/>
          </w:tcPr>
          <w:p w14:paraId="1F475200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14:paraId="0E217E9A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14:paraId="3602A10E" w14:textId="77777777" w:rsidR="00114CC0" w:rsidRPr="005864A6" w:rsidRDefault="00114CC0" w:rsidP="004121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14:paraId="1DE95806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14:paraId="1BE2B207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14:paraId="62D473D5" w14:textId="77777777" w:rsidR="00114CC0" w:rsidRPr="005864A6" w:rsidRDefault="00114CC0" w:rsidP="0041216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61A4AB7A" w14:textId="77777777" w:rsidR="00114CC0" w:rsidRDefault="00114CC0" w:rsidP="00114CC0">
      <w:pPr>
        <w:rPr>
          <w:sz w:val="20"/>
          <w:szCs w:val="20"/>
        </w:rPr>
      </w:pPr>
    </w:p>
    <w:tbl>
      <w:tblPr>
        <w:tblW w:w="14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835"/>
        <w:gridCol w:w="1125"/>
        <w:gridCol w:w="714"/>
        <w:gridCol w:w="831"/>
        <w:gridCol w:w="281"/>
        <w:gridCol w:w="873"/>
        <w:gridCol w:w="1153"/>
        <w:gridCol w:w="831"/>
        <w:gridCol w:w="869"/>
        <w:gridCol w:w="1096"/>
        <w:gridCol w:w="281"/>
        <w:gridCol w:w="1015"/>
        <w:gridCol w:w="850"/>
        <w:gridCol w:w="903"/>
        <w:gridCol w:w="656"/>
        <w:gridCol w:w="1134"/>
      </w:tblGrid>
      <w:tr w:rsidR="00114CC0" w:rsidRPr="005864A6" w14:paraId="3D5C4129" w14:textId="77777777" w:rsidTr="0041216A">
        <w:trPr>
          <w:jc w:val="center"/>
        </w:trPr>
        <w:tc>
          <w:tcPr>
            <w:tcW w:w="4341" w:type="dxa"/>
            <w:gridSpan w:val="5"/>
          </w:tcPr>
          <w:p w14:paraId="05534044" w14:textId="25D9632C" w:rsidR="00114CC0" w:rsidRPr="005864A6" w:rsidRDefault="00911878" w:rsidP="004121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4A6">
              <w:rPr>
                <w:b/>
                <w:sz w:val="20"/>
                <w:szCs w:val="20"/>
              </w:rPr>
              <w:lastRenderedPageBreak/>
              <w:t>Severity (worst case scenario)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5D5151E" w14:textId="77777777" w:rsidR="00114CC0" w:rsidRPr="005864A6" w:rsidRDefault="00114CC0" w:rsidP="004121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5"/>
          </w:tcPr>
          <w:p w14:paraId="3A980461" w14:textId="61339899" w:rsidR="00114CC0" w:rsidRPr="005864A6" w:rsidRDefault="00911878" w:rsidP="004121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4A6">
              <w:rPr>
                <w:b/>
                <w:sz w:val="20"/>
                <w:szCs w:val="20"/>
              </w:rPr>
              <w:t>Likelihood (given precautions in place)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4ECC6F7" w14:textId="77777777" w:rsidR="00114CC0" w:rsidRPr="005864A6" w:rsidRDefault="00114CC0" w:rsidP="004121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58" w:type="dxa"/>
            <w:gridSpan w:val="5"/>
          </w:tcPr>
          <w:p w14:paraId="3A99E7BE" w14:textId="198B6AF3" w:rsidR="00114CC0" w:rsidRPr="005864A6" w:rsidRDefault="00911878" w:rsidP="004121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4A6">
              <w:rPr>
                <w:b/>
                <w:sz w:val="20"/>
                <w:szCs w:val="20"/>
              </w:rPr>
              <w:t>Risk rating table</w:t>
            </w:r>
          </w:p>
        </w:tc>
      </w:tr>
      <w:tr w:rsidR="00114CC0" w:rsidRPr="005864A6" w14:paraId="008425B5" w14:textId="77777777" w:rsidTr="0041216A">
        <w:trPr>
          <w:jc w:val="center"/>
        </w:trPr>
        <w:tc>
          <w:tcPr>
            <w:tcW w:w="836" w:type="dxa"/>
          </w:tcPr>
          <w:p w14:paraId="173C9345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5</w:t>
            </w:r>
          </w:p>
        </w:tc>
        <w:tc>
          <w:tcPr>
            <w:tcW w:w="835" w:type="dxa"/>
          </w:tcPr>
          <w:p w14:paraId="09EA7B96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</w:tcPr>
          <w:p w14:paraId="0393E1D8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3</w:t>
            </w:r>
          </w:p>
        </w:tc>
        <w:tc>
          <w:tcPr>
            <w:tcW w:w="714" w:type="dxa"/>
          </w:tcPr>
          <w:p w14:paraId="5B4BBF5C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2</w:t>
            </w:r>
          </w:p>
        </w:tc>
        <w:tc>
          <w:tcPr>
            <w:tcW w:w="831" w:type="dxa"/>
          </w:tcPr>
          <w:p w14:paraId="03F9067D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37AA9A1" w14:textId="77777777" w:rsidR="00114CC0" w:rsidRPr="005864A6" w:rsidRDefault="00114CC0" w:rsidP="004121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13CA2C28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</w:tcPr>
          <w:p w14:paraId="4E0CA384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14:paraId="55E9E681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093CBDC1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2</w:t>
            </w:r>
          </w:p>
        </w:tc>
        <w:tc>
          <w:tcPr>
            <w:tcW w:w="1096" w:type="dxa"/>
          </w:tcPr>
          <w:p w14:paraId="7A485540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3FB64AC" w14:textId="77777777" w:rsidR="00114CC0" w:rsidRPr="005864A6" w:rsidRDefault="00114CC0" w:rsidP="004121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1E51EE08" w14:textId="04EC24D9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 xml:space="preserve">Very </w:t>
            </w:r>
            <w:r w:rsidR="002546E0">
              <w:rPr>
                <w:sz w:val="20"/>
                <w:szCs w:val="20"/>
              </w:rPr>
              <w:t>h</w:t>
            </w:r>
            <w:r w:rsidRPr="005864A6">
              <w:rPr>
                <w:sz w:val="20"/>
                <w:szCs w:val="20"/>
              </w:rPr>
              <w:t>igh</w:t>
            </w:r>
          </w:p>
        </w:tc>
        <w:tc>
          <w:tcPr>
            <w:tcW w:w="850" w:type="dxa"/>
          </w:tcPr>
          <w:p w14:paraId="482570B0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High</w:t>
            </w:r>
          </w:p>
        </w:tc>
        <w:tc>
          <w:tcPr>
            <w:tcW w:w="903" w:type="dxa"/>
          </w:tcPr>
          <w:p w14:paraId="5F60EA39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Medium</w:t>
            </w:r>
          </w:p>
        </w:tc>
        <w:tc>
          <w:tcPr>
            <w:tcW w:w="656" w:type="dxa"/>
          </w:tcPr>
          <w:p w14:paraId="24068831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Low</w:t>
            </w:r>
          </w:p>
        </w:tc>
        <w:tc>
          <w:tcPr>
            <w:tcW w:w="1134" w:type="dxa"/>
          </w:tcPr>
          <w:p w14:paraId="29A38077" w14:textId="406AC90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 xml:space="preserve">Very </w:t>
            </w:r>
            <w:r w:rsidR="002546E0">
              <w:rPr>
                <w:sz w:val="20"/>
                <w:szCs w:val="20"/>
              </w:rPr>
              <w:t>l</w:t>
            </w:r>
            <w:r w:rsidRPr="005864A6">
              <w:rPr>
                <w:sz w:val="20"/>
                <w:szCs w:val="20"/>
              </w:rPr>
              <w:t>ow</w:t>
            </w:r>
          </w:p>
        </w:tc>
      </w:tr>
      <w:tr w:rsidR="00114CC0" w:rsidRPr="005864A6" w14:paraId="37FBB9B7" w14:textId="77777777" w:rsidTr="0041216A">
        <w:trPr>
          <w:jc w:val="center"/>
        </w:trPr>
        <w:tc>
          <w:tcPr>
            <w:tcW w:w="836" w:type="dxa"/>
          </w:tcPr>
          <w:p w14:paraId="68A74760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Fatality</w:t>
            </w:r>
          </w:p>
        </w:tc>
        <w:tc>
          <w:tcPr>
            <w:tcW w:w="835" w:type="dxa"/>
          </w:tcPr>
          <w:p w14:paraId="746A17AC" w14:textId="060DF74C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 xml:space="preserve">Severe </w:t>
            </w:r>
            <w:r w:rsidR="0048420B">
              <w:rPr>
                <w:sz w:val="20"/>
                <w:szCs w:val="20"/>
              </w:rPr>
              <w:t>i</w:t>
            </w:r>
            <w:r w:rsidRPr="005864A6">
              <w:rPr>
                <w:sz w:val="20"/>
                <w:szCs w:val="20"/>
              </w:rPr>
              <w:t>njury</w:t>
            </w:r>
          </w:p>
        </w:tc>
        <w:tc>
          <w:tcPr>
            <w:tcW w:w="1125" w:type="dxa"/>
          </w:tcPr>
          <w:p w14:paraId="251B1912" w14:textId="3FC50DE3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 xml:space="preserve">Lost </w:t>
            </w:r>
            <w:r w:rsidR="00CF6B67">
              <w:rPr>
                <w:sz w:val="20"/>
                <w:szCs w:val="20"/>
              </w:rPr>
              <w:t>t</w:t>
            </w:r>
            <w:r w:rsidRPr="005864A6">
              <w:rPr>
                <w:sz w:val="20"/>
                <w:szCs w:val="20"/>
              </w:rPr>
              <w:t xml:space="preserve">ime </w:t>
            </w:r>
            <w:r w:rsidR="00CF6B67">
              <w:rPr>
                <w:sz w:val="20"/>
                <w:szCs w:val="20"/>
              </w:rPr>
              <w:t>i</w:t>
            </w:r>
            <w:r w:rsidRPr="005864A6">
              <w:rPr>
                <w:sz w:val="20"/>
                <w:szCs w:val="20"/>
              </w:rPr>
              <w:t>njury</w:t>
            </w:r>
          </w:p>
        </w:tc>
        <w:tc>
          <w:tcPr>
            <w:tcW w:w="714" w:type="dxa"/>
          </w:tcPr>
          <w:p w14:paraId="1B9D9D7C" w14:textId="2CF678F2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 xml:space="preserve">Minor </w:t>
            </w:r>
            <w:r w:rsidR="00CF6B67">
              <w:rPr>
                <w:sz w:val="20"/>
                <w:szCs w:val="20"/>
              </w:rPr>
              <w:t>i</w:t>
            </w:r>
            <w:r w:rsidRPr="005864A6">
              <w:rPr>
                <w:sz w:val="20"/>
                <w:szCs w:val="20"/>
              </w:rPr>
              <w:t>njury</w:t>
            </w:r>
          </w:p>
        </w:tc>
        <w:tc>
          <w:tcPr>
            <w:tcW w:w="831" w:type="dxa"/>
          </w:tcPr>
          <w:p w14:paraId="08AF5EA4" w14:textId="0DC57454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 xml:space="preserve">No </w:t>
            </w:r>
            <w:r w:rsidR="00CF6B67">
              <w:rPr>
                <w:sz w:val="20"/>
                <w:szCs w:val="20"/>
              </w:rPr>
              <w:t>i</w:t>
            </w:r>
            <w:r w:rsidRPr="005864A6">
              <w:rPr>
                <w:sz w:val="20"/>
                <w:szCs w:val="20"/>
              </w:rPr>
              <w:t>njury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ACE5CB8" w14:textId="77777777" w:rsidR="00114CC0" w:rsidRPr="005864A6" w:rsidRDefault="00114CC0" w:rsidP="004121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69C7DFF3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Certain</w:t>
            </w:r>
          </w:p>
        </w:tc>
        <w:tc>
          <w:tcPr>
            <w:tcW w:w="1153" w:type="dxa"/>
          </w:tcPr>
          <w:p w14:paraId="33E756B4" w14:textId="0FB6362F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 xml:space="preserve">Very </w:t>
            </w:r>
            <w:r w:rsidR="002546E0">
              <w:rPr>
                <w:sz w:val="20"/>
                <w:szCs w:val="20"/>
              </w:rPr>
              <w:t>l</w:t>
            </w:r>
            <w:r w:rsidRPr="005864A6">
              <w:rPr>
                <w:sz w:val="20"/>
                <w:szCs w:val="20"/>
              </w:rPr>
              <w:t>ikely</w:t>
            </w:r>
          </w:p>
        </w:tc>
        <w:tc>
          <w:tcPr>
            <w:tcW w:w="831" w:type="dxa"/>
          </w:tcPr>
          <w:p w14:paraId="4CF600AC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Likely</w:t>
            </w:r>
          </w:p>
        </w:tc>
        <w:tc>
          <w:tcPr>
            <w:tcW w:w="869" w:type="dxa"/>
          </w:tcPr>
          <w:p w14:paraId="148492B0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Unlikely</w:t>
            </w:r>
          </w:p>
        </w:tc>
        <w:tc>
          <w:tcPr>
            <w:tcW w:w="1096" w:type="dxa"/>
          </w:tcPr>
          <w:p w14:paraId="3CFC395D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Remote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3316CF1" w14:textId="77777777" w:rsidR="00114CC0" w:rsidRPr="005864A6" w:rsidRDefault="00114CC0" w:rsidP="004121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0A2D3052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20-25</w:t>
            </w:r>
          </w:p>
        </w:tc>
        <w:tc>
          <w:tcPr>
            <w:tcW w:w="850" w:type="dxa"/>
          </w:tcPr>
          <w:p w14:paraId="02A37A4E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15-19</w:t>
            </w:r>
          </w:p>
        </w:tc>
        <w:tc>
          <w:tcPr>
            <w:tcW w:w="903" w:type="dxa"/>
          </w:tcPr>
          <w:p w14:paraId="5497C4DF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5-14</w:t>
            </w:r>
          </w:p>
        </w:tc>
        <w:tc>
          <w:tcPr>
            <w:tcW w:w="656" w:type="dxa"/>
          </w:tcPr>
          <w:p w14:paraId="5D68843E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3-4</w:t>
            </w:r>
          </w:p>
        </w:tc>
        <w:tc>
          <w:tcPr>
            <w:tcW w:w="1134" w:type="dxa"/>
          </w:tcPr>
          <w:p w14:paraId="0DA61837" w14:textId="77777777" w:rsidR="00114CC0" w:rsidRPr="005864A6" w:rsidRDefault="00114CC0" w:rsidP="0041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1-2</w:t>
            </w:r>
          </w:p>
        </w:tc>
      </w:tr>
    </w:tbl>
    <w:p w14:paraId="4F10831D" w14:textId="77777777" w:rsidR="00114CC0" w:rsidRPr="00441C9B" w:rsidRDefault="00114CC0" w:rsidP="00114CC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0"/>
        <w:gridCol w:w="2406"/>
        <w:gridCol w:w="2972"/>
      </w:tblGrid>
      <w:tr w:rsidR="00114CC0" w:rsidRPr="005864A6" w14:paraId="42FE7905" w14:textId="77777777" w:rsidTr="0041216A">
        <w:tc>
          <w:tcPr>
            <w:tcW w:w="10031" w:type="dxa"/>
          </w:tcPr>
          <w:p w14:paraId="4782BD03" w14:textId="38A12094" w:rsidR="00114CC0" w:rsidRPr="005864A6" w:rsidRDefault="00114CC0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b/>
              </w:rPr>
              <w:t xml:space="preserve">Action </w:t>
            </w:r>
            <w:r w:rsidR="00B10CA6">
              <w:rPr>
                <w:b/>
              </w:rPr>
              <w:t>r</w:t>
            </w:r>
            <w:r w:rsidRPr="005864A6">
              <w:rPr>
                <w:b/>
              </w:rPr>
              <w:t>equired (</w:t>
            </w:r>
            <w:r w:rsidR="00B10CA6">
              <w:rPr>
                <w:b/>
              </w:rPr>
              <w:t>i</w:t>
            </w:r>
            <w:r w:rsidRPr="005864A6">
              <w:rPr>
                <w:b/>
              </w:rPr>
              <w:t xml:space="preserve">ncluding </w:t>
            </w:r>
            <w:r w:rsidR="00B10CA6">
              <w:rPr>
                <w:b/>
              </w:rPr>
              <w:t>t</w:t>
            </w:r>
            <w:r w:rsidRPr="005864A6">
              <w:rPr>
                <w:b/>
              </w:rPr>
              <w:t xml:space="preserve">emporary </w:t>
            </w:r>
            <w:r w:rsidR="00B10CA6">
              <w:rPr>
                <w:b/>
              </w:rPr>
              <w:t>a</w:t>
            </w:r>
            <w:r w:rsidRPr="005864A6">
              <w:rPr>
                <w:b/>
              </w:rPr>
              <w:t xml:space="preserve">ction and </w:t>
            </w:r>
            <w:r w:rsidR="00B10CA6">
              <w:rPr>
                <w:b/>
              </w:rPr>
              <w:t>c</w:t>
            </w:r>
            <w:r w:rsidRPr="005864A6">
              <w:rPr>
                <w:b/>
              </w:rPr>
              <w:t xml:space="preserve">ontrol </w:t>
            </w:r>
            <w:r w:rsidR="00B10CA6">
              <w:rPr>
                <w:b/>
              </w:rPr>
              <w:t>m</w:t>
            </w:r>
            <w:r w:rsidRPr="005864A6">
              <w:rPr>
                <w:b/>
              </w:rPr>
              <w:t>easures)</w:t>
            </w:r>
          </w:p>
        </w:tc>
        <w:tc>
          <w:tcPr>
            <w:tcW w:w="2410" w:type="dxa"/>
          </w:tcPr>
          <w:p w14:paraId="7D99EEE2" w14:textId="7146C24D" w:rsidR="00114CC0" w:rsidRPr="005864A6" w:rsidRDefault="00B10CA6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b/>
              </w:rPr>
              <w:t>Action review date</w:t>
            </w:r>
          </w:p>
        </w:tc>
        <w:tc>
          <w:tcPr>
            <w:tcW w:w="2976" w:type="dxa"/>
          </w:tcPr>
          <w:p w14:paraId="156E494B" w14:textId="031CA5DB" w:rsidR="00114CC0" w:rsidRPr="005864A6" w:rsidRDefault="00B10CA6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b/>
              </w:rPr>
              <w:t>Action completed (name and date)</w:t>
            </w:r>
          </w:p>
        </w:tc>
      </w:tr>
      <w:tr w:rsidR="00114CC0" w:rsidRPr="005864A6" w14:paraId="2FB44D29" w14:textId="77777777" w:rsidTr="0041216A">
        <w:tc>
          <w:tcPr>
            <w:tcW w:w="10031" w:type="dxa"/>
          </w:tcPr>
          <w:p w14:paraId="37758630" w14:textId="77777777" w:rsidR="00114CC0" w:rsidRPr="005864A6" w:rsidRDefault="00114CC0" w:rsidP="0041216A">
            <w:pPr>
              <w:spacing w:after="0" w:line="240" w:lineRule="auto"/>
            </w:pPr>
          </w:p>
          <w:p w14:paraId="32A9C351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2410" w:type="dxa"/>
          </w:tcPr>
          <w:p w14:paraId="35B6D923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2976" w:type="dxa"/>
          </w:tcPr>
          <w:p w14:paraId="105815DA" w14:textId="77777777" w:rsidR="00114CC0" w:rsidRDefault="00114CC0" w:rsidP="0041216A">
            <w:pPr>
              <w:spacing w:after="0" w:line="240" w:lineRule="auto"/>
            </w:pPr>
          </w:p>
          <w:p w14:paraId="3F19BCD4" w14:textId="77777777" w:rsidR="00571F8A" w:rsidRDefault="00571F8A" w:rsidP="0041216A">
            <w:pPr>
              <w:spacing w:after="0" w:line="240" w:lineRule="auto"/>
            </w:pPr>
          </w:p>
          <w:p w14:paraId="6A06E79F" w14:textId="77777777" w:rsidR="00571F8A" w:rsidRDefault="00571F8A" w:rsidP="0041216A">
            <w:pPr>
              <w:spacing w:after="0" w:line="240" w:lineRule="auto"/>
            </w:pPr>
          </w:p>
          <w:p w14:paraId="42B4DDF8" w14:textId="77777777" w:rsidR="00571F8A" w:rsidRPr="005864A6" w:rsidRDefault="00571F8A" w:rsidP="0041216A">
            <w:pPr>
              <w:spacing w:after="0" w:line="240" w:lineRule="auto"/>
            </w:pPr>
          </w:p>
        </w:tc>
      </w:tr>
    </w:tbl>
    <w:p w14:paraId="3300DE1C" w14:textId="77777777" w:rsidR="00114CC0" w:rsidRDefault="00114CC0" w:rsidP="00114CC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0"/>
        <w:gridCol w:w="2406"/>
        <w:gridCol w:w="2972"/>
      </w:tblGrid>
      <w:tr w:rsidR="00114CC0" w:rsidRPr="005864A6" w14:paraId="426B7AFC" w14:textId="77777777" w:rsidTr="0041216A">
        <w:tc>
          <w:tcPr>
            <w:tcW w:w="10031" w:type="dxa"/>
          </w:tcPr>
          <w:p w14:paraId="4355A533" w14:textId="10256624" w:rsidR="00114CC0" w:rsidRPr="005864A6" w:rsidRDefault="00114CC0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b/>
              </w:rPr>
              <w:t xml:space="preserve">Further </w:t>
            </w:r>
            <w:r w:rsidR="00B10CA6">
              <w:rPr>
                <w:b/>
              </w:rPr>
              <w:t>a</w:t>
            </w:r>
            <w:r w:rsidRPr="005864A6">
              <w:rPr>
                <w:b/>
              </w:rPr>
              <w:t xml:space="preserve">ctions </w:t>
            </w:r>
            <w:r w:rsidR="00B10CA6">
              <w:rPr>
                <w:b/>
              </w:rPr>
              <w:t>w</w:t>
            </w:r>
            <w:r w:rsidRPr="005864A6">
              <w:rPr>
                <w:b/>
              </w:rPr>
              <w:t xml:space="preserve">hich may </w:t>
            </w:r>
            <w:r w:rsidR="00B10CA6">
              <w:rPr>
                <w:b/>
              </w:rPr>
              <w:t>r</w:t>
            </w:r>
            <w:r w:rsidRPr="005864A6">
              <w:rPr>
                <w:b/>
              </w:rPr>
              <w:t xml:space="preserve">equire </w:t>
            </w:r>
            <w:r w:rsidR="00B10CA6">
              <w:rPr>
                <w:b/>
              </w:rPr>
              <w:t>l</w:t>
            </w:r>
            <w:r w:rsidRPr="005864A6">
              <w:rPr>
                <w:b/>
              </w:rPr>
              <w:t xml:space="preserve">onger </w:t>
            </w:r>
            <w:r w:rsidR="00B10CA6">
              <w:rPr>
                <w:b/>
              </w:rPr>
              <w:t>t</w:t>
            </w:r>
            <w:r w:rsidRPr="005864A6">
              <w:rPr>
                <w:b/>
              </w:rPr>
              <w:t xml:space="preserve">erm </w:t>
            </w:r>
            <w:r w:rsidR="00B10CA6">
              <w:rPr>
                <w:b/>
              </w:rPr>
              <w:t>c</w:t>
            </w:r>
            <w:r w:rsidRPr="005864A6">
              <w:rPr>
                <w:b/>
              </w:rPr>
              <w:t>onsideration</w:t>
            </w:r>
          </w:p>
        </w:tc>
        <w:tc>
          <w:tcPr>
            <w:tcW w:w="2410" w:type="dxa"/>
          </w:tcPr>
          <w:p w14:paraId="47AF64E0" w14:textId="6D3139A0" w:rsidR="00114CC0" w:rsidRPr="005864A6" w:rsidRDefault="00B10CA6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b/>
              </w:rPr>
              <w:t>Action review date</w:t>
            </w:r>
          </w:p>
        </w:tc>
        <w:tc>
          <w:tcPr>
            <w:tcW w:w="2976" w:type="dxa"/>
          </w:tcPr>
          <w:p w14:paraId="2EBDCCED" w14:textId="0B2E9FFF" w:rsidR="00114CC0" w:rsidRPr="005864A6" w:rsidRDefault="00B10CA6" w:rsidP="0041216A">
            <w:pPr>
              <w:spacing w:after="0" w:line="240" w:lineRule="auto"/>
              <w:rPr>
                <w:b/>
              </w:rPr>
            </w:pPr>
            <w:r w:rsidRPr="005864A6">
              <w:rPr>
                <w:b/>
              </w:rPr>
              <w:t>Action completed (name and date)</w:t>
            </w:r>
          </w:p>
        </w:tc>
      </w:tr>
      <w:tr w:rsidR="00114CC0" w:rsidRPr="005864A6" w14:paraId="04548D99" w14:textId="77777777" w:rsidTr="0041216A">
        <w:tc>
          <w:tcPr>
            <w:tcW w:w="10031" w:type="dxa"/>
          </w:tcPr>
          <w:p w14:paraId="3059FC0D" w14:textId="77777777" w:rsidR="00114CC0" w:rsidRPr="005864A6" w:rsidRDefault="00114CC0" w:rsidP="0041216A">
            <w:pPr>
              <w:spacing w:after="0" w:line="240" w:lineRule="auto"/>
            </w:pPr>
          </w:p>
          <w:p w14:paraId="072744C9" w14:textId="77777777" w:rsidR="00114CC0" w:rsidRPr="005864A6" w:rsidRDefault="00114CC0" w:rsidP="0041216A">
            <w:pPr>
              <w:spacing w:after="0" w:line="240" w:lineRule="auto"/>
            </w:pPr>
          </w:p>
          <w:p w14:paraId="08868021" w14:textId="77777777" w:rsidR="00114CC0" w:rsidRPr="005864A6" w:rsidRDefault="00114CC0" w:rsidP="0041216A">
            <w:pPr>
              <w:spacing w:after="0" w:line="240" w:lineRule="auto"/>
            </w:pPr>
          </w:p>
          <w:p w14:paraId="2AEE32CE" w14:textId="77777777" w:rsidR="00114CC0" w:rsidRPr="005864A6" w:rsidRDefault="00114CC0" w:rsidP="0041216A">
            <w:pPr>
              <w:spacing w:after="0" w:line="240" w:lineRule="auto"/>
            </w:pPr>
          </w:p>
          <w:p w14:paraId="0F1FC0E3" w14:textId="77777777" w:rsidR="00114CC0" w:rsidRPr="005864A6" w:rsidRDefault="00114CC0" w:rsidP="0041216A">
            <w:pPr>
              <w:spacing w:after="0" w:line="240" w:lineRule="auto"/>
            </w:pPr>
          </w:p>
          <w:p w14:paraId="503772D8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2410" w:type="dxa"/>
          </w:tcPr>
          <w:p w14:paraId="7A3DB303" w14:textId="77777777" w:rsidR="00114CC0" w:rsidRPr="005864A6" w:rsidRDefault="00114CC0" w:rsidP="0041216A">
            <w:pPr>
              <w:spacing w:after="0" w:line="240" w:lineRule="auto"/>
            </w:pPr>
          </w:p>
        </w:tc>
        <w:tc>
          <w:tcPr>
            <w:tcW w:w="2976" w:type="dxa"/>
          </w:tcPr>
          <w:p w14:paraId="2C098588" w14:textId="77777777" w:rsidR="00114CC0" w:rsidRPr="005864A6" w:rsidRDefault="00114CC0" w:rsidP="0041216A">
            <w:pPr>
              <w:spacing w:after="0" w:line="240" w:lineRule="auto"/>
            </w:pPr>
          </w:p>
        </w:tc>
      </w:tr>
    </w:tbl>
    <w:p w14:paraId="3AC8DC3B" w14:textId="77777777" w:rsidR="00114CC0" w:rsidRDefault="00114CC0" w:rsidP="00114CC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8"/>
      </w:tblGrid>
      <w:tr w:rsidR="00114CC0" w:rsidRPr="005864A6" w14:paraId="40AFD47B" w14:textId="77777777" w:rsidTr="0041216A">
        <w:tc>
          <w:tcPr>
            <w:tcW w:w="15417" w:type="dxa"/>
          </w:tcPr>
          <w:p w14:paraId="46B59F5F" w14:textId="60A6BF29" w:rsidR="00114CC0" w:rsidRPr="005864A6" w:rsidRDefault="00114CC0" w:rsidP="00EA0C5F">
            <w:pPr>
              <w:spacing w:line="240" w:lineRule="auto"/>
              <w:rPr>
                <w:b/>
              </w:rPr>
            </w:pPr>
            <w:r w:rsidRPr="005864A6">
              <w:rPr>
                <w:b/>
              </w:rPr>
              <w:t xml:space="preserve">If any </w:t>
            </w:r>
            <w:r w:rsidR="00B10CA6">
              <w:rPr>
                <w:b/>
              </w:rPr>
              <w:t>i</w:t>
            </w:r>
            <w:r w:rsidRPr="005864A6">
              <w:rPr>
                <w:b/>
              </w:rPr>
              <w:t xml:space="preserve">ssues are </w:t>
            </w:r>
            <w:r w:rsidR="00B10CA6">
              <w:rPr>
                <w:b/>
              </w:rPr>
              <w:t>o</w:t>
            </w:r>
            <w:r w:rsidRPr="005864A6">
              <w:rPr>
                <w:b/>
              </w:rPr>
              <w:t xml:space="preserve">utstanding from the </w:t>
            </w:r>
            <w:r w:rsidR="00B10CA6">
              <w:rPr>
                <w:b/>
              </w:rPr>
              <w:t>a</w:t>
            </w:r>
            <w:r w:rsidRPr="005864A6">
              <w:rPr>
                <w:b/>
              </w:rPr>
              <w:t xml:space="preserve">ction </w:t>
            </w:r>
            <w:r w:rsidR="00B10CA6">
              <w:rPr>
                <w:b/>
              </w:rPr>
              <w:t>r</w:t>
            </w:r>
            <w:r w:rsidRPr="005864A6">
              <w:rPr>
                <w:b/>
              </w:rPr>
              <w:t xml:space="preserve">eview </w:t>
            </w:r>
            <w:r w:rsidR="00B10CA6">
              <w:rPr>
                <w:b/>
              </w:rPr>
              <w:t>d</w:t>
            </w:r>
            <w:r w:rsidRPr="005864A6">
              <w:rPr>
                <w:b/>
              </w:rPr>
              <w:t>ate</w:t>
            </w:r>
            <w:r w:rsidR="00B10CA6">
              <w:rPr>
                <w:b/>
              </w:rPr>
              <w:t>,</w:t>
            </w:r>
            <w:r w:rsidRPr="005864A6">
              <w:rPr>
                <w:b/>
              </w:rPr>
              <w:t xml:space="preserve"> </w:t>
            </w:r>
            <w:r w:rsidR="00B10CA6">
              <w:rPr>
                <w:b/>
              </w:rPr>
              <w:t>p</w:t>
            </w:r>
            <w:r w:rsidRPr="005864A6">
              <w:rPr>
                <w:b/>
              </w:rPr>
              <w:t xml:space="preserve">lease </w:t>
            </w:r>
            <w:r w:rsidR="00B10CA6">
              <w:rPr>
                <w:b/>
              </w:rPr>
              <w:t>d</w:t>
            </w:r>
            <w:r w:rsidRPr="005864A6">
              <w:rPr>
                <w:b/>
              </w:rPr>
              <w:t xml:space="preserve">etail the </w:t>
            </w:r>
            <w:r w:rsidR="00B10CA6">
              <w:rPr>
                <w:b/>
              </w:rPr>
              <w:t>r</w:t>
            </w:r>
            <w:r w:rsidRPr="005864A6">
              <w:rPr>
                <w:b/>
              </w:rPr>
              <w:t>easons</w:t>
            </w:r>
          </w:p>
        </w:tc>
      </w:tr>
      <w:tr w:rsidR="00114CC0" w:rsidRPr="005864A6" w14:paraId="77E75815" w14:textId="77777777" w:rsidTr="0041216A">
        <w:tc>
          <w:tcPr>
            <w:tcW w:w="15417" w:type="dxa"/>
          </w:tcPr>
          <w:p w14:paraId="34774BC6" w14:textId="77777777" w:rsidR="00114CC0" w:rsidRPr="005864A6" w:rsidRDefault="00114CC0" w:rsidP="0041216A">
            <w:pPr>
              <w:spacing w:after="0" w:line="240" w:lineRule="auto"/>
            </w:pPr>
          </w:p>
          <w:p w14:paraId="5FA2C3A5" w14:textId="77777777" w:rsidR="00114CC0" w:rsidRPr="005864A6" w:rsidRDefault="00114CC0" w:rsidP="0041216A">
            <w:pPr>
              <w:spacing w:after="0" w:line="240" w:lineRule="auto"/>
            </w:pPr>
          </w:p>
          <w:p w14:paraId="02386D2F" w14:textId="77777777" w:rsidR="00114CC0" w:rsidRPr="005864A6" w:rsidRDefault="00114CC0" w:rsidP="0041216A">
            <w:pPr>
              <w:spacing w:after="0" w:line="240" w:lineRule="auto"/>
            </w:pPr>
          </w:p>
          <w:p w14:paraId="49C14830" w14:textId="77777777" w:rsidR="00114CC0" w:rsidRPr="005864A6" w:rsidRDefault="00114CC0" w:rsidP="0041216A">
            <w:pPr>
              <w:spacing w:after="0" w:line="240" w:lineRule="auto"/>
            </w:pPr>
          </w:p>
          <w:p w14:paraId="16FB4869" w14:textId="77777777" w:rsidR="00114CC0" w:rsidRPr="005864A6" w:rsidRDefault="00114CC0" w:rsidP="0041216A">
            <w:pPr>
              <w:spacing w:after="0" w:line="240" w:lineRule="auto"/>
            </w:pPr>
          </w:p>
          <w:p w14:paraId="4115AF00" w14:textId="77777777" w:rsidR="00114CC0" w:rsidRPr="005864A6" w:rsidRDefault="00114CC0" w:rsidP="0041216A">
            <w:pPr>
              <w:spacing w:after="0" w:line="240" w:lineRule="auto"/>
            </w:pPr>
          </w:p>
        </w:tc>
      </w:tr>
    </w:tbl>
    <w:p w14:paraId="012B099B" w14:textId="77777777" w:rsidR="00114CC0" w:rsidRPr="0036065F" w:rsidRDefault="00114CC0" w:rsidP="00114CC0"/>
    <w:p w14:paraId="6B1C290B" w14:textId="02138BAB" w:rsidR="00114CC0" w:rsidRDefault="00911878" w:rsidP="00114CC0">
      <w:r w:rsidRPr="0036065F">
        <w:t>Assessment review date:</w:t>
      </w:r>
      <w:r w:rsidR="00114CC0">
        <w:tab/>
      </w:r>
      <w:r w:rsidR="00114CC0">
        <w:tab/>
      </w:r>
      <w:r w:rsidR="00114CC0">
        <w:tab/>
      </w:r>
      <w:r w:rsidR="00114CC0">
        <w:tab/>
      </w:r>
      <w:r w:rsidR="00114CC0">
        <w:tab/>
      </w:r>
      <w:r w:rsidR="00114CC0">
        <w:tab/>
      </w:r>
      <w:r w:rsidR="00114CC0">
        <w:tab/>
      </w:r>
      <w:r>
        <w:t xml:space="preserve">New risk assessment required? </w:t>
      </w:r>
      <w:r>
        <w:tab/>
        <w:t xml:space="preserve">Yes / </w:t>
      </w:r>
      <w:r w:rsidR="00A37602">
        <w:t>N</w:t>
      </w:r>
      <w:r>
        <w:t xml:space="preserve">o </w:t>
      </w:r>
    </w:p>
    <w:p w14:paraId="325F6B82" w14:textId="0CAE3D76" w:rsidR="00114CC0" w:rsidRDefault="00911878" w:rsidP="00114CC0">
      <w:r>
        <w:t>Completed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p w14:paraId="235A383D" w14:textId="528CAAB8" w:rsidR="00114CC0" w:rsidRDefault="00911878" w:rsidP="006A2C10">
      <w:r>
        <w:t>Event counter-signed: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sectPr w:rsidR="00114CC0" w:rsidSect="00064B5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F69"/>
    <w:multiLevelType w:val="hybridMultilevel"/>
    <w:tmpl w:val="64B27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8092B"/>
    <w:multiLevelType w:val="hybridMultilevel"/>
    <w:tmpl w:val="DF3A5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6D1"/>
    <w:multiLevelType w:val="hybridMultilevel"/>
    <w:tmpl w:val="5F88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C67C78"/>
    <w:multiLevelType w:val="hybridMultilevel"/>
    <w:tmpl w:val="B0AE7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8422899">
    <w:abstractNumId w:val="2"/>
  </w:num>
  <w:num w:numId="2" w16cid:durableId="729497719">
    <w:abstractNumId w:val="3"/>
  </w:num>
  <w:num w:numId="3" w16cid:durableId="1086344478">
    <w:abstractNumId w:val="0"/>
  </w:num>
  <w:num w:numId="4" w16cid:durableId="182211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A3"/>
    <w:rsid w:val="00011DE6"/>
    <w:rsid w:val="000605FB"/>
    <w:rsid w:val="00064B57"/>
    <w:rsid w:val="00111A08"/>
    <w:rsid w:val="00114CC0"/>
    <w:rsid w:val="0011549D"/>
    <w:rsid w:val="00124B6F"/>
    <w:rsid w:val="00161B47"/>
    <w:rsid w:val="00203117"/>
    <w:rsid w:val="0024754C"/>
    <w:rsid w:val="002546E0"/>
    <w:rsid w:val="00286B30"/>
    <w:rsid w:val="002B7698"/>
    <w:rsid w:val="002D04DC"/>
    <w:rsid w:val="003031CD"/>
    <w:rsid w:val="00333820"/>
    <w:rsid w:val="00343067"/>
    <w:rsid w:val="0036065F"/>
    <w:rsid w:val="003957AA"/>
    <w:rsid w:val="00405551"/>
    <w:rsid w:val="00441C9B"/>
    <w:rsid w:val="00455EC4"/>
    <w:rsid w:val="00465633"/>
    <w:rsid w:val="00483A2F"/>
    <w:rsid w:val="0048420B"/>
    <w:rsid w:val="004B3461"/>
    <w:rsid w:val="004D2C3D"/>
    <w:rsid w:val="004E4ABB"/>
    <w:rsid w:val="00537648"/>
    <w:rsid w:val="00571F8A"/>
    <w:rsid w:val="00576595"/>
    <w:rsid w:val="005864A6"/>
    <w:rsid w:val="0058679B"/>
    <w:rsid w:val="005A1082"/>
    <w:rsid w:val="005E08AE"/>
    <w:rsid w:val="005F0690"/>
    <w:rsid w:val="006155F3"/>
    <w:rsid w:val="006238EC"/>
    <w:rsid w:val="006A2C10"/>
    <w:rsid w:val="006A432C"/>
    <w:rsid w:val="006A76AA"/>
    <w:rsid w:val="00725020"/>
    <w:rsid w:val="00752B31"/>
    <w:rsid w:val="00753227"/>
    <w:rsid w:val="0076273D"/>
    <w:rsid w:val="007E772D"/>
    <w:rsid w:val="00817282"/>
    <w:rsid w:val="00837323"/>
    <w:rsid w:val="0084666D"/>
    <w:rsid w:val="00855142"/>
    <w:rsid w:val="0086149E"/>
    <w:rsid w:val="00874E0E"/>
    <w:rsid w:val="008934AD"/>
    <w:rsid w:val="00902563"/>
    <w:rsid w:val="00911878"/>
    <w:rsid w:val="009A1536"/>
    <w:rsid w:val="009A7D56"/>
    <w:rsid w:val="00A2434E"/>
    <w:rsid w:val="00A375EA"/>
    <w:rsid w:val="00A37602"/>
    <w:rsid w:val="00A657BD"/>
    <w:rsid w:val="00AF2925"/>
    <w:rsid w:val="00B02EE6"/>
    <w:rsid w:val="00B10CA6"/>
    <w:rsid w:val="00B2410D"/>
    <w:rsid w:val="00B27D94"/>
    <w:rsid w:val="00B436E5"/>
    <w:rsid w:val="00B667BE"/>
    <w:rsid w:val="00B7052B"/>
    <w:rsid w:val="00BB10E6"/>
    <w:rsid w:val="00BB1EEA"/>
    <w:rsid w:val="00C13D6D"/>
    <w:rsid w:val="00C168FC"/>
    <w:rsid w:val="00C26C8E"/>
    <w:rsid w:val="00C509A3"/>
    <w:rsid w:val="00C76746"/>
    <w:rsid w:val="00C84E13"/>
    <w:rsid w:val="00CF3CA2"/>
    <w:rsid w:val="00CF6B67"/>
    <w:rsid w:val="00D03BB6"/>
    <w:rsid w:val="00D45DE3"/>
    <w:rsid w:val="00D51078"/>
    <w:rsid w:val="00D84B90"/>
    <w:rsid w:val="00D977F8"/>
    <w:rsid w:val="00DC4550"/>
    <w:rsid w:val="00DC6999"/>
    <w:rsid w:val="00DD1B00"/>
    <w:rsid w:val="00DD307C"/>
    <w:rsid w:val="00E42AE8"/>
    <w:rsid w:val="00E63600"/>
    <w:rsid w:val="00EA0C5F"/>
    <w:rsid w:val="00EC1EC3"/>
    <w:rsid w:val="00F15441"/>
    <w:rsid w:val="00F62C89"/>
    <w:rsid w:val="00FA44AA"/>
    <w:rsid w:val="00FB7889"/>
    <w:rsid w:val="00FF0930"/>
    <w:rsid w:val="00FF1125"/>
    <w:rsid w:val="2C2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F278"/>
  <w15:chartTrackingRefBased/>
  <w15:docId w15:val="{5CC8006D-E24E-4522-9D44-D1EE22FE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E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376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dreferencefinde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ales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7" ma:contentTypeDescription="Create a new document." ma:contentTypeScope="" ma:versionID="acb3254b62297360845cedcc7ff1d36b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58d1767f9655ef533a88af79708fa616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D0802-7708-48C6-8EE7-64C975DF18F3}">
  <ds:schemaRefs>
    <ds:schemaRef ds:uri="http://schemas.microsoft.com/office/2006/metadata/properties"/>
    <ds:schemaRef ds:uri="http://schemas.microsoft.com/office/infopath/2007/PartnerControls"/>
    <ds:schemaRef ds:uri="6b977415-3495-43e1-9227-9689f4ab696e"/>
    <ds:schemaRef ds:uri="872e391f-ebe5-4145-bc52-32768666f04e"/>
  </ds:schemaRefs>
</ds:datastoreItem>
</file>

<file path=customXml/itemProps2.xml><?xml version="1.0" encoding="utf-8"?>
<ds:datastoreItem xmlns:ds="http://schemas.openxmlformats.org/officeDocument/2006/customXml" ds:itemID="{C49218E0-B741-40DB-BE91-361FF7A1C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B101F-1FAC-42E6-B2BF-AF20FF127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Links>
    <vt:vector size="12" baseType="variant">
      <vt:variant>
        <vt:i4>262231</vt:i4>
      </vt:variant>
      <vt:variant>
        <vt:i4>3</vt:i4>
      </vt:variant>
      <vt:variant>
        <vt:i4>0</vt:i4>
      </vt:variant>
      <vt:variant>
        <vt:i4>5</vt:i4>
      </vt:variant>
      <vt:variant>
        <vt:lpwstr>http://www.wales.nhs.uk/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http://www.gridreferencefinder.com/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Newham</dc:creator>
  <cp:keywords/>
  <cp:lastModifiedBy>Amy Lloyd</cp:lastModifiedBy>
  <cp:revision>30</cp:revision>
  <cp:lastPrinted>2017-02-06T15:33:00Z</cp:lastPrinted>
  <dcterms:created xsi:type="dcterms:W3CDTF">2023-03-02T11:38:00Z</dcterms:created>
  <dcterms:modified xsi:type="dcterms:W3CDTF">2023-12-21T10:07:00Z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